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41C" w:rsidRPr="00F506D4" w:rsidRDefault="001F041C" w:rsidP="001F041C">
      <w:pPr>
        <w:pBdr>
          <w:bottom w:val="single" w:sz="12" w:space="1" w:color="auto"/>
        </w:pBdr>
        <w:spacing w:line="276" w:lineRule="auto"/>
        <w:jc w:val="center"/>
        <w:rPr>
          <w:rFonts w:eastAsia="Calibri"/>
          <w:b/>
          <w:lang w:eastAsia="en-US"/>
        </w:rPr>
      </w:pPr>
      <w:r w:rsidRPr="00F506D4">
        <w:rPr>
          <w:rFonts w:eastAsia="Calibri"/>
          <w:b/>
          <w:lang w:eastAsia="en-US"/>
        </w:rPr>
        <w:t>Муниципальное общеобразовательное учреждение – средняя общеобразовательная школа имени Полного Кавалера ордена Славы Беспалова Е.П. с</w:t>
      </w:r>
      <w:proofErr w:type="gramStart"/>
      <w:r w:rsidRPr="00F506D4">
        <w:rPr>
          <w:rFonts w:eastAsia="Calibri"/>
          <w:b/>
          <w:lang w:eastAsia="en-US"/>
        </w:rPr>
        <w:t>.А</w:t>
      </w:r>
      <w:proofErr w:type="gramEnd"/>
      <w:r w:rsidRPr="00F506D4">
        <w:rPr>
          <w:rFonts w:eastAsia="Calibri"/>
          <w:b/>
          <w:lang w:eastAsia="en-US"/>
        </w:rPr>
        <w:t>ндреевка Екатериновского района Саратовской области</w:t>
      </w:r>
    </w:p>
    <w:p w:rsidR="001F041C" w:rsidRPr="00F506D4" w:rsidRDefault="001F041C" w:rsidP="001F041C">
      <w:pPr>
        <w:spacing w:line="276" w:lineRule="auto"/>
        <w:jc w:val="center"/>
        <w:rPr>
          <w:rFonts w:eastAsia="Calibri"/>
          <w:lang w:eastAsia="en-US"/>
        </w:rPr>
      </w:pPr>
      <w:r w:rsidRPr="00F506D4">
        <w:rPr>
          <w:rFonts w:eastAsia="Calibri"/>
          <w:lang w:eastAsia="en-US"/>
        </w:rPr>
        <w:t xml:space="preserve">Адрес: 412143, Саратовская область, Екатериновский район, </w:t>
      </w:r>
      <w:proofErr w:type="spellStart"/>
      <w:r w:rsidRPr="00F506D4">
        <w:rPr>
          <w:rFonts w:eastAsia="Calibri"/>
          <w:lang w:eastAsia="en-US"/>
        </w:rPr>
        <w:t>с</w:t>
      </w:r>
      <w:proofErr w:type="gramStart"/>
      <w:r w:rsidRPr="00F506D4">
        <w:rPr>
          <w:rFonts w:eastAsia="Calibri"/>
          <w:lang w:eastAsia="en-US"/>
        </w:rPr>
        <w:t>.А</w:t>
      </w:r>
      <w:proofErr w:type="gramEnd"/>
      <w:r w:rsidRPr="00F506D4">
        <w:rPr>
          <w:rFonts w:eastAsia="Calibri"/>
          <w:lang w:eastAsia="en-US"/>
        </w:rPr>
        <w:t>ндревка</w:t>
      </w:r>
      <w:proofErr w:type="spellEnd"/>
      <w:r w:rsidRPr="00F506D4">
        <w:rPr>
          <w:rFonts w:eastAsia="Calibri"/>
          <w:lang w:eastAsia="en-US"/>
        </w:rPr>
        <w:t>, ул.Рабочая, д.22</w:t>
      </w:r>
    </w:p>
    <w:p w:rsidR="001F041C" w:rsidRPr="00F506D4" w:rsidRDefault="001F041C" w:rsidP="001F041C">
      <w:pPr>
        <w:spacing w:line="276" w:lineRule="auto"/>
        <w:jc w:val="center"/>
        <w:rPr>
          <w:rFonts w:eastAsia="Calibri"/>
          <w:i/>
          <w:lang w:eastAsia="en-US"/>
        </w:rPr>
      </w:pPr>
      <w:r w:rsidRPr="00F506D4">
        <w:rPr>
          <w:rFonts w:eastAsia="Calibri"/>
          <w:i/>
          <w:lang w:eastAsia="en-US"/>
        </w:rPr>
        <w:t xml:space="preserve">Телефон: 8(84554)71633; </w:t>
      </w:r>
      <w:r w:rsidRPr="00F506D4">
        <w:rPr>
          <w:rFonts w:eastAsia="Calibri"/>
          <w:i/>
          <w:lang w:val="en-US" w:eastAsia="en-US"/>
        </w:rPr>
        <w:t>email</w:t>
      </w:r>
      <w:r w:rsidRPr="00F506D4">
        <w:rPr>
          <w:rFonts w:eastAsia="Calibri"/>
          <w:i/>
          <w:lang w:eastAsia="en-US"/>
        </w:rPr>
        <w:t xml:space="preserve">: </w:t>
      </w:r>
      <w:hyperlink r:id="rId6" w:history="1">
        <w:r w:rsidRPr="00F506D4">
          <w:rPr>
            <w:rFonts w:eastAsia="Calibri"/>
            <w:i/>
            <w:u w:val="single"/>
            <w:lang w:val="en-US" w:eastAsia="en-US"/>
          </w:rPr>
          <w:t>school</w:t>
        </w:r>
        <w:r w:rsidRPr="00F506D4">
          <w:rPr>
            <w:rFonts w:eastAsia="Calibri"/>
            <w:i/>
            <w:u w:val="single"/>
            <w:lang w:eastAsia="en-US"/>
          </w:rPr>
          <w:t>-</w:t>
        </w:r>
        <w:r w:rsidRPr="00F506D4">
          <w:rPr>
            <w:rFonts w:eastAsia="Calibri"/>
            <w:i/>
            <w:u w:val="single"/>
            <w:lang w:val="en-US" w:eastAsia="en-US"/>
          </w:rPr>
          <w:t>kan</w:t>
        </w:r>
        <w:r w:rsidRPr="00F506D4">
          <w:rPr>
            <w:rFonts w:eastAsia="Calibri"/>
            <w:i/>
            <w:u w:val="single"/>
            <w:lang w:eastAsia="en-US"/>
          </w:rPr>
          <w:t>70@</w:t>
        </w:r>
        <w:r w:rsidRPr="00F506D4">
          <w:rPr>
            <w:rFonts w:eastAsia="Calibri"/>
            <w:i/>
            <w:u w:val="single"/>
            <w:lang w:val="en-US" w:eastAsia="en-US"/>
          </w:rPr>
          <w:t>mail</w:t>
        </w:r>
        <w:r w:rsidRPr="00F506D4">
          <w:rPr>
            <w:rFonts w:eastAsia="Calibri"/>
            <w:i/>
            <w:u w:val="single"/>
            <w:lang w:eastAsia="en-US"/>
          </w:rPr>
          <w:t>.</w:t>
        </w:r>
        <w:r w:rsidRPr="00F506D4">
          <w:rPr>
            <w:rFonts w:eastAsia="Calibri"/>
            <w:i/>
            <w:u w:val="single"/>
            <w:lang w:val="en-US" w:eastAsia="en-US"/>
          </w:rPr>
          <w:t>ru</w:t>
        </w:r>
      </w:hyperlink>
    </w:p>
    <w:p w:rsidR="001F041C" w:rsidRPr="00F506D4" w:rsidRDefault="001F041C" w:rsidP="001F041C">
      <w:pPr>
        <w:spacing w:line="276" w:lineRule="auto"/>
        <w:rPr>
          <w:rFonts w:eastAsia="Calibri"/>
          <w:lang w:eastAsia="en-US"/>
        </w:rPr>
      </w:pPr>
    </w:p>
    <w:p w:rsidR="00BF34CA" w:rsidRPr="00F506D4" w:rsidRDefault="00BF34CA" w:rsidP="00BF34CA">
      <w:pPr>
        <w:jc w:val="center"/>
        <w:rPr>
          <w:b/>
        </w:rPr>
      </w:pPr>
      <w:r w:rsidRPr="00F506D4">
        <w:rPr>
          <w:b/>
        </w:rPr>
        <w:t xml:space="preserve">Список кружков МОУ СОШ </w:t>
      </w:r>
      <w:proofErr w:type="gramStart"/>
      <w:r w:rsidRPr="00F506D4">
        <w:rPr>
          <w:b/>
        </w:rPr>
        <w:t>с</w:t>
      </w:r>
      <w:proofErr w:type="gramEnd"/>
      <w:r w:rsidRPr="00F506D4">
        <w:rPr>
          <w:b/>
        </w:rPr>
        <w:t>. Андреевка</w:t>
      </w:r>
    </w:p>
    <w:p w:rsidR="00BF34CA" w:rsidRPr="00F506D4" w:rsidRDefault="008001E2" w:rsidP="00BF34CA">
      <w:pPr>
        <w:jc w:val="center"/>
        <w:rPr>
          <w:b/>
        </w:rPr>
      </w:pPr>
      <w:r w:rsidRPr="00F506D4">
        <w:rPr>
          <w:b/>
        </w:rPr>
        <w:t>на 2023 / 2024</w:t>
      </w:r>
      <w:r w:rsidR="00BF34CA" w:rsidRPr="00F506D4">
        <w:rPr>
          <w:b/>
        </w:rPr>
        <w:t xml:space="preserve"> учебный год</w:t>
      </w:r>
    </w:p>
    <w:p w:rsidR="00BF34CA" w:rsidRPr="00F506D4" w:rsidRDefault="00BF34CA" w:rsidP="00BF34CA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2807"/>
        <w:gridCol w:w="4385"/>
        <w:gridCol w:w="1704"/>
      </w:tblGrid>
      <w:tr w:rsidR="00BF34CA" w:rsidRPr="00F506D4" w:rsidTr="00A7292C">
        <w:tc>
          <w:tcPr>
            <w:tcW w:w="675" w:type="dxa"/>
            <w:vAlign w:val="center"/>
          </w:tcPr>
          <w:p w:rsidR="00BF34CA" w:rsidRPr="00F506D4" w:rsidRDefault="00BF34CA" w:rsidP="00A7292C">
            <w:pPr>
              <w:jc w:val="center"/>
            </w:pPr>
            <w:r w:rsidRPr="00F506D4">
              <w:t>№</w:t>
            </w:r>
          </w:p>
        </w:tc>
        <w:tc>
          <w:tcPr>
            <w:tcW w:w="2807" w:type="dxa"/>
            <w:vAlign w:val="center"/>
          </w:tcPr>
          <w:p w:rsidR="00BF34CA" w:rsidRPr="00F506D4" w:rsidRDefault="00BF34CA" w:rsidP="00A7292C">
            <w:pPr>
              <w:jc w:val="center"/>
            </w:pPr>
            <w:proofErr w:type="spellStart"/>
            <w:proofErr w:type="gramStart"/>
            <w:r w:rsidRPr="00F506D4">
              <w:t>Рук-ль</w:t>
            </w:r>
            <w:proofErr w:type="spellEnd"/>
            <w:proofErr w:type="gramEnd"/>
            <w:r w:rsidRPr="00F506D4">
              <w:t xml:space="preserve"> / день работы</w:t>
            </w:r>
          </w:p>
        </w:tc>
        <w:tc>
          <w:tcPr>
            <w:tcW w:w="4385" w:type="dxa"/>
            <w:vAlign w:val="center"/>
          </w:tcPr>
          <w:p w:rsidR="00BF34CA" w:rsidRPr="00F506D4" w:rsidRDefault="00BF34CA" w:rsidP="00A7292C">
            <w:pPr>
              <w:jc w:val="center"/>
            </w:pPr>
            <w:r w:rsidRPr="00F506D4">
              <w:t>Класс</w:t>
            </w:r>
          </w:p>
        </w:tc>
        <w:tc>
          <w:tcPr>
            <w:tcW w:w="1704" w:type="dxa"/>
            <w:vAlign w:val="center"/>
          </w:tcPr>
          <w:p w:rsidR="00BF34CA" w:rsidRPr="00F506D4" w:rsidRDefault="00BF34CA" w:rsidP="00A7292C">
            <w:pPr>
              <w:jc w:val="center"/>
            </w:pPr>
            <w:r w:rsidRPr="00F506D4">
              <w:t>Количество детей</w:t>
            </w:r>
          </w:p>
        </w:tc>
      </w:tr>
      <w:tr w:rsidR="00BF34CA" w:rsidRPr="00F506D4" w:rsidTr="00A45EA8">
        <w:trPr>
          <w:trHeight w:val="447"/>
        </w:trPr>
        <w:tc>
          <w:tcPr>
            <w:tcW w:w="9571" w:type="dxa"/>
            <w:gridSpan w:val="4"/>
            <w:vAlign w:val="center"/>
          </w:tcPr>
          <w:p w:rsidR="00BF34CA" w:rsidRPr="00F506D4" w:rsidRDefault="00BF34CA" w:rsidP="004029A9">
            <w:pPr>
              <w:spacing w:line="276" w:lineRule="auto"/>
              <w:ind w:left="1077"/>
              <w:contextualSpacing/>
              <w:jc w:val="center"/>
              <w:rPr>
                <w:b/>
              </w:rPr>
            </w:pPr>
            <w:r w:rsidRPr="00F506D4">
              <w:rPr>
                <w:b/>
              </w:rPr>
              <w:t>Духовно -  нравственное</w:t>
            </w:r>
          </w:p>
        </w:tc>
      </w:tr>
      <w:tr w:rsidR="00BF34CA" w:rsidRPr="00F506D4" w:rsidTr="00A45EA8">
        <w:tc>
          <w:tcPr>
            <w:tcW w:w="9571" w:type="dxa"/>
            <w:gridSpan w:val="4"/>
            <w:vAlign w:val="center"/>
          </w:tcPr>
          <w:p w:rsidR="00BF34CA" w:rsidRPr="00F506D4" w:rsidRDefault="00BF34CA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«</w:t>
            </w:r>
            <w:r w:rsidR="004029A9" w:rsidRPr="00F506D4">
              <w:rPr>
                <w:b/>
                <w:i/>
              </w:rPr>
              <w:t>Я – часть Отечества»</w:t>
            </w:r>
          </w:p>
        </w:tc>
      </w:tr>
      <w:tr w:rsidR="00BF34CA" w:rsidRPr="00F506D4" w:rsidTr="00A45EA8">
        <w:trPr>
          <w:trHeight w:val="848"/>
        </w:trPr>
        <w:tc>
          <w:tcPr>
            <w:tcW w:w="675" w:type="dxa"/>
            <w:vAlign w:val="center"/>
          </w:tcPr>
          <w:p w:rsidR="00BF34CA" w:rsidRPr="00F506D4" w:rsidRDefault="00A45EA8" w:rsidP="00A45EA8">
            <w:pPr>
              <w:jc w:val="center"/>
            </w:pPr>
            <w:r w:rsidRPr="00F506D4">
              <w:t>1</w:t>
            </w:r>
          </w:p>
        </w:tc>
        <w:tc>
          <w:tcPr>
            <w:tcW w:w="2807" w:type="dxa"/>
            <w:vAlign w:val="center"/>
          </w:tcPr>
          <w:p w:rsidR="00BF34CA" w:rsidRPr="00F506D4" w:rsidRDefault="004029A9" w:rsidP="00A45EA8">
            <w:pPr>
              <w:jc w:val="center"/>
            </w:pPr>
            <w:r w:rsidRPr="00F506D4">
              <w:t>Саенко Ю.С.</w:t>
            </w:r>
          </w:p>
          <w:p w:rsidR="00BF34CA" w:rsidRPr="00F506D4" w:rsidRDefault="008D4272" w:rsidP="00A45EA8">
            <w:pPr>
              <w:jc w:val="center"/>
            </w:pPr>
            <w:r w:rsidRPr="00F506D4">
              <w:t>П</w:t>
            </w:r>
            <w:r w:rsidR="004029A9" w:rsidRPr="00F506D4">
              <w:t>ятница</w:t>
            </w:r>
          </w:p>
          <w:p w:rsidR="00BF34CA" w:rsidRPr="00F506D4" w:rsidRDefault="004029A9" w:rsidP="00A45EA8">
            <w:pPr>
              <w:jc w:val="center"/>
              <w:rPr>
                <w:vertAlign w:val="superscript"/>
              </w:rPr>
            </w:pPr>
            <w:r w:rsidRPr="00F506D4">
              <w:t>14</w:t>
            </w:r>
            <w:r w:rsidRPr="00F506D4">
              <w:rPr>
                <w:vertAlign w:val="superscript"/>
              </w:rPr>
              <w:t>45</w:t>
            </w:r>
            <w:r w:rsidRPr="00F506D4">
              <w:t>-15</w:t>
            </w:r>
            <w:r w:rsidRPr="00F506D4">
              <w:rPr>
                <w:vertAlign w:val="superscript"/>
              </w:rPr>
              <w:t>25</w:t>
            </w:r>
          </w:p>
        </w:tc>
        <w:tc>
          <w:tcPr>
            <w:tcW w:w="4385" w:type="dxa"/>
            <w:vAlign w:val="center"/>
          </w:tcPr>
          <w:p w:rsidR="00BF34CA" w:rsidRPr="00F506D4" w:rsidRDefault="004029A9" w:rsidP="00A45EA8">
            <w:pPr>
              <w:jc w:val="center"/>
            </w:pPr>
            <w:r w:rsidRPr="00F506D4">
              <w:t>5 - 7</w:t>
            </w:r>
            <w:r w:rsidR="00BF34CA" w:rsidRPr="00F506D4">
              <w:t xml:space="preserve"> класс</w:t>
            </w:r>
            <w:r w:rsidRPr="00F506D4">
              <w:t>ы</w:t>
            </w:r>
          </w:p>
        </w:tc>
        <w:tc>
          <w:tcPr>
            <w:tcW w:w="1704" w:type="dxa"/>
            <w:vAlign w:val="center"/>
          </w:tcPr>
          <w:p w:rsidR="00BF34CA" w:rsidRPr="00F506D4" w:rsidRDefault="004029A9" w:rsidP="00A45EA8">
            <w:pPr>
              <w:jc w:val="center"/>
            </w:pPr>
            <w:r w:rsidRPr="00F506D4">
              <w:t>8</w:t>
            </w:r>
            <w:r w:rsidR="00BF34CA" w:rsidRPr="00F506D4">
              <w:t xml:space="preserve"> человек</w:t>
            </w:r>
          </w:p>
        </w:tc>
      </w:tr>
      <w:tr w:rsidR="009C1822" w:rsidRPr="00F506D4" w:rsidTr="00A45EA8">
        <w:trPr>
          <w:trHeight w:val="848"/>
        </w:trPr>
        <w:tc>
          <w:tcPr>
            <w:tcW w:w="675" w:type="dxa"/>
            <w:vAlign w:val="center"/>
          </w:tcPr>
          <w:p w:rsidR="009C1822" w:rsidRPr="00F506D4" w:rsidRDefault="00BC0952" w:rsidP="00A45EA8">
            <w:pPr>
              <w:jc w:val="center"/>
            </w:pPr>
            <w:r w:rsidRPr="00F506D4">
              <w:t>2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D518C5">
            <w:pPr>
              <w:jc w:val="center"/>
            </w:pPr>
            <w:r w:rsidRPr="00F506D4">
              <w:t>Жирнова Е.И.</w:t>
            </w:r>
          </w:p>
          <w:p w:rsidR="009C1822" w:rsidRPr="00F506D4" w:rsidRDefault="009C1822" w:rsidP="00D518C5">
            <w:pPr>
              <w:jc w:val="center"/>
            </w:pPr>
            <w:r w:rsidRPr="00F506D4">
              <w:t xml:space="preserve">Вторник </w:t>
            </w:r>
          </w:p>
          <w:p w:rsidR="009C1822" w:rsidRPr="00F506D4" w:rsidRDefault="009C1822" w:rsidP="00D518C5">
            <w:pPr>
              <w:jc w:val="center"/>
              <w:rPr>
                <w:vertAlign w:val="superscript"/>
              </w:rPr>
            </w:pPr>
            <w:r w:rsidRPr="00F506D4">
              <w:t>13</w:t>
            </w:r>
            <w:r w:rsidRPr="00F506D4">
              <w:rPr>
                <w:vertAlign w:val="superscript"/>
              </w:rPr>
              <w:t>05</w:t>
            </w:r>
            <w:r w:rsidRPr="00F506D4">
              <w:t>-13</w:t>
            </w:r>
            <w:r w:rsidRPr="00F506D4">
              <w:rPr>
                <w:vertAlign w:val="superscript"/>
              </w:rPr>
              <w:t>45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D518C5">
            <w:pPr>
              <w:jc w:val="center"/>
            </w:pPr>
            <w:r w:rsidRPr="00F506D4">
              <w:t>1 - 4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D518C5">
            <w:pPr>
              <w:jc w:val="center"/>
            </w:pPr>
            <w:r w:rsidRPr="00F506D4">
              <w:t>16 человек</w:t>
            </w:r>
          </w:p>
        </w:tc>
      </w:tr>
      <w:tr w:rsidR="009C1822" w:rsidRPr="00F506D4" w:rsidTr="00A45EA8">
        <w:trPr>
          <w:trHeight w:val="278"/>
        </w:trPr>
        <w:tc>
          <w:tcPr>
            <w:tcW w:w="9571" w:type="dxa"/>
            <w:gridSpan w:val="4"/>
            <w:vAlign w:val="center"/>
          </w:tcPr>
          <w:p w:rsidR="009C1822" w:rsidRPr="00F506D4" w:rsidRDefault="009C1822" w:rsidP="004029A9">
            <w:pPr>
              <w:pStyle w:val="a9"/>
              <w:spacing w:after="0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D4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Спортивно-оздоровительное</w:t>
            </w:r>
          </w:p>
        </w:tc>
      </w:tr>
      <w:tr w:rsidR="009C1822" w:rsidRPr="00F506D4" w:rsidTr="00A45EA8">
        <w:trPr>
          <w:trHeight w:val="277"/>
        </w:trPr>
        <w:tc>
          <w:tcPr>
            <w:tcW w:w="9571" w:type="dxa"/>
            <w:gridSpan w:val="4"/>
            <w:vAlign w:val="center"/>
          </w:tcPr>
          <w:p w:rsidR="009C1822" w:rsidRPr="00F506D4" w:rsidRDefault="009C1822" w:rsidP="004029A9">
            <w:pPr>
              <w:pStyle w:val="a9"/>
              <w:spacing w:after="0"/>
              <w:ind w:left="107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«Физическая культура»</w:t>
            </w:r>
            <w:bookmarkStart w:id="0" w:name="_GoBack"/>
            <w:bookmarkEnd w:id="0"/>
          </w:p>
        </w:tc>
      </w:tr>
      <w:tr w:rsidR="009C1822" w:rsidRPr="00F506D4" w:rsidTr="00A45EA8">
        <w:trPr>
          <w:trHeight w:val="1172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Жирнова Е.И.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Понедельник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Среда</w:t>
            </w:r>
          </w:p>
          <w:p w:rsidR="009C1822" w:rsidRPr="00F506D4" w:rsidRDefault="009C1822" w:rsidP="00A45EA8">
            <w:pPr>
              <w:jc w:val="center"/>
              <w:rPr>
                <w:vertAlign w:val="superscript"/>
              </w:rPr>
            </w:pPr>
            <w:r w:rsidRPr="00F506D4">
              <w:t>15</w:t>
            </w:r>
            <w:r w:rsidRPr="00F506D4">
              <w:rPr>
                <w:vertAlign w:val="superscript"/>
              </w:rPr>
              <w:t>40</w:t>
            </w:r>
            <w:r w:rsidRPr="00F506D4">
              <w:t xml:space="preserve"> – 16</w:t>
            </w:r>
            <w:r w:rsidRPr="00F506D4">
              <w:rPr>
                <w:vertAlign w:val="superscript"/>
              </w:rPr>
              <w:t>20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5 – 9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16 человек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Кружок «Школа здоровья»</w:t>
            </w:r>
          </w:p>
        </w:tc>
      </w:tr>
      <w:tr w:rsidR="009C1822" w:rsidRPr="00F506D4" w:rsidTr="00F533E6">
        <w:trPr>
          <w:trHeight w:val="861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2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Гвоздкова Т.К.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Четверг</w:t>
            </w:r>
          </w:p>
          <w:p w:rsidR="009C1822" w:rsidRPr="00F506D4" w:rsidRDefault="009C1822" w:rsidP="00A45EA8">
            <w:pPr>
              <w:jc w:val="center"/>
              <w:rPr>
                <w:vertAlign w:val="superscript"/>
              </w:rPr>
            </w:pPr>
            <w:r w:rsidRPr="00F506D4">
              <w:t>13</w:t>
            </w:r>
            <w:r w:rsidRPr="00F506D4">
              <w:rPr>
                <w:vertAlign w:val="superscript"/>
              </w:rPr>
              <w:t>05</w:t>
            </w:r>
            <w:r w:rsidRPr="00F506D4">
              <w:t xml:space="preserve"> – 13</w:t>
            </w:r>
            <w:r w:rsidRPr="00F506D4">
              <w:rPr>
                <w:vertAlign w:val="superscript"/>
              </w:rPr>
              <w:t>45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700F7E">
            <w:pPr>
              <w:jc w:val="center"/>
            </w:pPr>
            <w:r w:rsidRPr="00F506D4">
              <w:t>1 - 4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16 человек</w:t>
            </w:r>
          </w:p>
        </w:tc>
      </w:tr>
      <w:tr w:rsidR="009C1822" w:rsidRPr="00F506D4" w:rsidTr="00A45EA8">
        <w:trPr>
          <w:trHeight w:val="278"/>
        </w:trPr>
        <w:tc>
          <w:tcPr>
            <w:tcW w:w="9571" w:type="dxa"/>
            <w:gridSpan w:val="4"/>
            <w:vAlign w:val="center"/>
          </w:tcPr>
          <w:p w:rsidR="009C1822" w:rsidRPr="00F506D4" w:rsidRDefault="009C1822" w:rsidP="004029A9">
            <w:pPr>
              <w:pStyle w:val="a9"/>
              <w:spacing w:after="0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06D4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</w:t>
            </w:r>
          </w:p>
        </w:tc>
      </w:tr>
      <w:tr w:rsidR="009C1822" w:rsidRPr="00F506D4" w:rsidTr="00A45EA8">
        <w:trPr>
          <w:trHeight w:val="277"/>
        </w:trPr>
        <w:tc>
          <w:tcPr>
            <w:tcW w:w="9571" w:type="dxa"/>
            <w:gridSpan w:val="4"/>
            <w:vAlign w:val="center"/>
          </w:tcPr>
          <w:p w:rsidR="009C1822" w:rsidRPr="00F506D4" w:rsidRDefault="009C1822" w:rsidP="004029A9">
            <w:pPr>
              <w:pStyle w:val="a9"/>
              <w:spacing w:after="0"/>
              <w:ind w:left="107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F5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Экотруд</w:t>
            </w:r>
            <w:proofErr w:type="spellEnd"/>
            <w:r w:rsidRPr="00F506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9C1822" w:rsidRPr="00F506D4" w:rsidTr="00A45EA8">
        <w:trPr>
          <w:trHeight w:val="856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Булатова Н.А.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Вторник</w:t>
            </w:r>
          </w:p>
          <w:p w:rsidR="009C1822" w:rsidRPr="00F506D4" w:rsidRDefault="009C1822" w:rsidP="00A45EA8">
            <w:pPr>
              <w:jc w:val="center"/>
              <w:rPr>
                <w:vertAlign w:val="superscript"/>
              </w:rPr>
            </w:pPr>
            <w:r w:rsidRPr="00F506D4">
              <w:t>15</w:t>
            </w:r>
            <w:r w:rsidRPr="00F506D4">
              <w:rPr>
                <w:vertAlign w:val="superscript"/>
              </w:rPr>
              <w:t>35</w:t>
            </w:r>
            <w:r w:rsidRPr="00F506D4">
              <w:t>-1</w:t>
            </w:r>
            <w:r w:rsidRPr="00F506D4">
              <w:rPr>
                <w:vertAlign w:val="superscript"/>
              </w:rPr>
              <w:t>35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5 - 8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15 человек</w:t>
            </w:r>
          </w:p>
        </w:tc>
      </w:tr>
      <w:tr w:rsidR="009C1822" w:rsidRPr="00F506D4" w:rsidTr="00653864">
        <w:trPr>
          <w:trHeight w:val="313"/>
        </w:trPr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</w:rPr>
            </w:pPr>
            <w:r w:rsidRPr="00F506D4">
              <w:rPr>
                <w:b/>
                <w:shd w:val="clear" w:color="auto" w:fill="FFFFFF"/>
              </w:rPr>
              <w:t>Художественно – эстетическое</w:t>
            </w:r>
          </w:p>
        </w:tc>
      </w:tr>
      <w:tr w:rsidR="009C1822" w:rsidRPr="00F506D4" w:rsidTr="00653864">
        <w:trPr>
          <w:trHeight w:val="313"/>
        </w:trPr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shd w:val="clear" w:color="auto" w:fill="FFFFFF"/>
              </w:rPr>
            </w:pPr>
            <w:r w:rsidRPr="00F506D4">
              <w:rPr>
                <w:b/>
                <w:shd w:val="clear" w:color="auto" w:fill="FFFFFF"/>
              </w:rPr>
              <w:t>Театральный кружок</w:t>
            </w:r>
          </w:p>
        </w:tc>
      </w:tr>
      <w:tr w:rsidR="009C1822" w:rsidRPr="00F506D4" w:rsidTr="00A45EA8">
        <w:trPr>
          <w:trHeight w:val="856"/>
        </w:trPr>
        <w:tc>
          <w:tcPr>
            <w:tcW w:w="675" w:type="dxa"/>
            <w:vAlign w:val="center"/>
          </w:tcPr>
          <w:p w:rsidR="009C1822" w:rsidRPr="00F506D4" w:rsidRDefault="00BC0952" w:rsidP="00A45EA8">
            <w:pPr>
              <w:jc w:val="center"/>
            </w:pPr>
            <w:r w:rsidRPr="00F506D4">
              <w:t>1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653864">
            <w:pPr>
              <w:jc w:val="center"/>
            </w:pPr>
            <w:r w:rsidRPr="00F506D4">
              <w:t>Жирнова Е.И.</w:t>
            </w:r>
          </w:p>
          <w:p w:rsidR="009C1822" w:rsidRPr="00F506D4" w:rsidRDefault="009C1822" w:rsidP="00653864">
            <w:pPr>
              <w:jc w:val="center"/>
            </w:pPr>
            <w:r w:rsidRPr="00F506D4">
              <w:t>Пятница</w:t>
            </w:r>
          </w:p>
          <w:p w:rsidR="009C1822" w:rsidRPr="00F506D4" w:rsidRDefault="009C1822" w:rsidP="00653864">
            <w:pPr>
              <w:jc w:val="center"/>
            </w:pPr>
            <w:r w:rsidRPr="00F506D4">
              <w:t>13</w:t>
            </w:r>
            <w:r w:rsidRPr="00F506D4">
              <w:rPr>
                <w:vertAlign w:val="superscript"/>
              </w:rPr>
              <w:t>05</w:t>
            </w:r>
            <w:r w:rsidRPr="00F506D4">
              <w:t xml:space="preserve"> – 13</w:t>
            </w:r>
            <w:r w:rsidRPr="00F506D4">
              <w:rPr>
                <w:vertAlign w:val="superscript"/>
              </w:rPr>
              <w:t>45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 – 5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19 человек</w:t>
            </w:r>
          </w:p>
        </w:tc>
      </w:tr>
      <w:tr w:rsidR="009C1822" w:rsidRPr="00F506D4" w:rsidTr="004029A9">
        <w:trPr>
          <w:trHeight w:val="215"/>
        </w:trPr>
        <w:tc>
          <w:tcPr>
            <w:tcW w:w="9571" w:type="dxa"/>
            <w:gridSpan w:val="4"/>
            <w:vAlign w:val="center"/>
          </w:tcPr>
          <w:p w:rsidR="009C1822" w:rsidRPr="00F506D4" w:rsidRDefault="009C1822" w:rsidP="004029A9">
            <w:pPr>
              <w:pStyle w:val="a9"/>
              <w:spacing w:after="0"/>
              <w:ind w:left="10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06D4"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proofErr w:type="spellEnd"/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«Информационная безопасность»</w:t>
            </w:r>
          </w:p>
        </w:tc>
      </w:tr>
      <w:tr w:rsidR="009C1822" w:rsidRPr="00F506D4" w:rsidTr="00A45EA8">
        <w:trPr>
          <w:trHeight w:val="866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Саенко Ю.С.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Понедельник</w:t>
            </w:r>
          </w:p>
          <w:p w:rsidR="009C1822" w:rsidRPr="00F506D4" w:rsidRDefault="009C1822" w:rsidP="00A45EA8">
            <w:pPr>
              <w:jc w:val="center"/>
              <w:rPr>
                <w:vertAlign w:val="superscript"/>
              </w:rPr>
            </w:pPr>
            <w:r w:rsidRPr="00F506D4">
              <w:t>14</w:t>
            </w:r>
            <w:r w:rsidRPr="00F506D4">
              <w:rPr>
                <w:vertAlign w:val="superscript"/>
              </w:rPr>
              <w:t>45</w:t>
            </w:r>
            <w:r w:rsidRPr="00F506D4">
              <w:t>-15</w:t>
            </w:r>
            <w:r w:rsidRPr="00F506D4">
              <w:rPr>
                <w:vertAlign w:val="superscript"/>
              </w:rPr>
              <w:t>25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7, 8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10 человек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Кружок «Информашка»</w:t>
            </w:r>
          </w:p>
        </w:tc>
      </w:tr>
      <w:tr w:rsidR="009C1822" w:rsidRPr="00F506D4" w:rsidTr="00A45EA8">
        <w:trPr>
          <w:trHeight w:val="840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2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Саенко Ю.С.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 xml:space="preserve">Четверг </w:t>
            </w:r>
          </w:p>
          <w:p w:rsidR="009C1822" w:rsidRPr="00F506D4" w:rsidRDefault="009C1822" w:rsidP="00A45EA8">
            <w:pPr>
              <w:jc w:val="center"/>
              <w:rPr>
                <w:vertAlign w:val="superscript"/>
              </w:rPr>
            </w:pPr>
            <w:r w:rsidRPr="00F506D4">
              <w:t>14</w:t>
            </w:r>
            <w:r w:rsidRPr="00F506D4">
              <w:rPr>
                <w:vertAlign w:val="superscript"/>
              </w:rPr>
              <w:t>45</w:t>
            </w:r>
            <w:r w:rsidRPr="00F506D4">
              <w:t xml:space="preserve"> – 15</w:t>
            </w:r>
            <w:r w:rsidRPr="00F506D4">
              <w:rPr>
                <w:vertAlign w:val="superscript"/>
              </w:rPr>
              <w:t>25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5, 6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5 человек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«Финансовая грамотность»</w:t>
            </w:r>
          </w:p>
        </w:tc>
      </w:tr>
      <w:tr w:rsidR="009C1822" w:rsidRPr="00F506D4" w:rsidTr="00A45EA8">
        <w:trPr>
          <w:trHeight w:val="845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3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Самойлова Е.А.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Среда</w:t>
            </w:r>
          </w:p>
          <w:p w:rsidR="009C1822" w:rsidRPr="00F506D4" w:rsidRDefault="009C1822" w:rsidP="008D4272">
            <w:pPr>
              <w:jc w:val="center"/>
              <w:rPr>
                <w:vertAlign w:val="superscript"/>
              </w:rPr>
            </w:pPr>
            <w:r w:rsidRPr="00F506D4">
              <w:t>14</w:t>
            </w:r>
            <w:r w:rsidRPr="00F506D4">
              <w:rPr>
                <w:vertAlign w:val="superscript"/>
              </w:rPr>
              <w:t>45</w:t>
            </w:r>
            <w:r w:rsidRPr="00F506D4">
              <w:t xml:space="preserve"> – 15</w:t>
            </w:r>
            <w:r w:rsidRPr="00F506D4">
              <w:rPr>
                <w:vertAlign w:val="superscript"/>
              </w:rPr>
              <w:t>25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5 - 6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5 человек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lastRenderedPageBreak/>
              <w:t>«Россия – мои горизонты»</w:t>
            </w:r>
          </w:p>
        </w:tc>
      </w:tr>
      <w:tr w:rsidR="009C1822" w:rsidRPr="00F506D4" w:rsidTr="00A45EA8">
        <w:trPr>
          <w:trHeight w:val="991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4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4029A9">
            <w:pPr>
              <w:jc w:val="center"/>
            </w:pPr>
            <w:proofErr w:type="spellStart"/>
            <w:r w:rsidRPr="00F506D4">
              <w:t>Кл</w:t>
            </w:r>
            <w:proofErr w:type="gramStart"/>
            <w:r w:rsidRPr="00F506D4">
              <w:t>.р</w:t>
            </w:r>
            <w:proofErr w:type="gramEnd"/>
            <w:r w:rsidRPr="00F506D4">
              <w:t>ук-ли</w:t>
            </w:r>
            <w:proofErr w:type="spellEnd"/>
          </w:p>
          <w:p w:rsidR="009C1822" w:rsidRPr="00F506D4" w:rsidRDefault="009C1822" w:rsidP="004029A9">
            <w:pPr>
              <w:jc w:val="center"/>
            </w:pPr>
            <w:r w:rsidRPr="00F506D4">
              <w:t>Четверг</w:t>
            </w:r>
          </w:p>
          <w:p w:rsidR="009C1822" w:rsidRPr="00F506D4" w:rsidRDefault="009C1822" w:rsidP="004029A9">
            <w:pPr>
              <w:jc w:val="center"/>
              <w:rPr>
                <w:vertAlign w:val="superscript"/>
              </w:rPr>
            </w:pPr>
            <w:r w:rsidRPr="00F506D4">
              <w:t>13</w:t>
            </w:r>
            <w:r w:rsidRPr="00F506D4">
              <w:rPr>
                <w:vertAlign w:val="superscript"/>
              </w:rPr>
              <w:t>55</w:t>
            </w:r>
            <w:r w:rsidRPr="00F506D4">
              <w:t xml:space="preserve"> – 14</w:t>
            </w:r>
            <w:r w:rsidRPr="00F506D4">
              <w:rPr>
                <w:vertAlign w:val="superscript"/>
              </w:rPr>
              <w:t>35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6 – 9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13 человек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</w:rPr>
            </w:pPr>
            <w:r w:rsidRPr="00F506D4">
              <w:rPr>
                <w:b/>
              </w:rPr>
              <w:t>Общекультурное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«Географическое краеведение»</w:t>
            </w:r>
          </w:p>
        </w:tc>
      </w:tr>
      <w:tr w:rsidR="009C1822" w:rsidRPr="00F506D4" w:rsidTr="00A45EA8">
        <w:trPr>
          <w:trHeight w:val="848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 xml:space="preserve">Жирнова Е.И. 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Четверг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13</w:t>
            </w:r>
            <w:r w:rsidRPr="00F506D4">
              <w:rPr>
                <w:vertAlign w:val="superscript"/>
              </w:rPr>
              <w:t>55</w:t>
            </w:r>
            <w:r w:rsidRPr="00F506D4">
              <w:t xml:space="preserve"> – 14</w:t>
            </w:r>
            <w:r w:rsidRPr="00F506D4">
              <w:rPr>
                <w:vertAlign w:val="superscript"/>
              </w:rPr>
              <w:t>35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6 класс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2 человека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«Литературное краеведение»</w:t>
            </w:r>
          </w:p>
        </w:tc>
      </w:tr>
      <w:tr w:rsidR="009C1822" w:rsidRPr="00F506D4" w:rsidTr="00A45EA8">
        <w:trPr>
          <w:trHeight w:val="828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2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Боженина Р.М.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Вторник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13</w:t>
            </w:r>
            <w:r w:rsidRPr="00F506D4">
              <w:rPr>
                <w:vertAlign w:val="superscript"/>
              </w:rPr>
              <w:t>55</w:t>
            </w:r>
            <w:r w:rsidRPr="00F506D4">
              <w:t xml:space="preserve"> – 14</w:t>
            </w:r>
            <w:r w:rsidRPr="00F506D4">
              <w:rPr>
                <w:vertAlign w:val="superscript"/>
              </w:rPr>
              <w:t>35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5 класс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3 человека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«Биологическое краеведение»</w:t>
            </w:r>
          </w:p>
        </w:tc>
      </w:tr>
      <w:tr w:rsidR="009C1822" w:rsidRPr="00F506D4" w:rsidTr="00A45EA8">
        <w:trPr>
          <w:trHeight w:val="820"/>
        </w:trPr>
        <w:tc>
          <w:tcPr>
            <w:tcW w:w="67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3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Булатова Н.А.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Среда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14</w:t>
            </w:r>
            <w:r w:rsidRPr="00F506D4">
              <w:rPr>
                <w:vertAlign w:val="superscript"/>
              </w:rPr>
              <w:t>45</w:t>
            </w:r>
            <w:r w:rsidRPr="00F506D4">
              <w:t xml:space="preserve"> – 15</w:t>
            </w:r>
            <w:r w:rsidRPr="00F506D4">
              <w:rPr>
                <w:vertAlign w:val="superscript"/>
              </w:rPr>
              <w:t>25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7 класс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3 человека</w:t>
            </w:r>
          </w:p>
        </w:tc>
      </w:tr>
      <w:tr w:rsidR="009C1822" w:rsidRPr="00F506D4" w:rsidTr="006D1EC2">
        <w:trPr>
          <w:trHeight w:val="293"/>
        </w:trPr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rPr>
                <w:b/>
                <w:i/>
              </w:rPr>
              <w:t>«Историческое краеведение»</w:t>
            </w:r>
          </w:p>
        </w:tc>
      </w:tr>
      <w:tr w:rsidR="009C1822" w:rsidRPr="00F506D4" w:rsidTr="00A45EA8">
        <w:trPr>
          <w:trHeight w:val="820"/>
        </w:trPr>
        <w:tc>
          <w:tcPr>
            <w:tcW w:w="675" w:type="dxa"/>
            <w:vAlign w:val="center"/>
          </w:tcPr>
          <w:p w:rsidR="009C1822" w:rsidRPr="00F506D4" w:rsidRDefault="00BC0952" w:rsidP="00A45EA8">
            <w:pPr>
              <w:jc w:val="center"/>
            </w:pPr>
            <w:r w:rsidRPr="00F506D4">
              <w:t>4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9D6F29">
            <w:pPr>
              <w:jc w:val="center"/>
            </w:pPr>
            <w:r w:rsidRPr="00F506D4">
              <w:t>Саенко Ю.С.</w:t>
            </w:r>
          </w:p>
          <w:p w:rsidR="009C1822" w:rsidRPr="00F506D4" w:rsidRDefault="009C1822" w:rsidP="009D6F29">
            <w:pPr>
              <w:jc w:val="center"/>
            </w:pPr>
            <w:r w:rsidRPr="00F506D4">
              <w:t xml:space="preserve">Среда </w:t>
            </w:r>
          </w:p>
          <w:p w:rsidR="009C1822" w:rsidRPr="00F506D4" w:rsidRDefault="009C1822" w:rsidP="009D6F29">
            <w:pPr>
              <w:jc w:val="center"/>
            </w:pPr>
            <w:r w:rsidRPr="00F506D4">
              <w:t>14</w:t>
            </w:r>
            <w:r w:rsidRPr="00F506D4">
              <w:rPr>
                <w:vertAlign w:val="superscript"/>
              </w:rPr>
              <w:t>45</w:t>
            </w:r>
            <w:r w:rsidRPr="00F506D4">
              <w:t xml:space="preserve"> – 15</w:t>
            </w:r>
            <w:r w:rsidRPr="00F506D4">
              <w:rPr>
                <w:vertAlign w:val="superscript"/>
              </w:rPr>
              <w:t>25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9D6F29">
            <w:pPr>
              <w:jc w:val="center"/>
            </w:pPr>
            <w:r w:rsidRPr="00F506D4">
              <w:t>9 класс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9D6F29">
            <w:pPr>
              <w:jc w:val="center"/>
            </w:pPr>
            <w:r w:rsidRPr="00F506D4">
              <w:t>1 человек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«Культура края»</w:t>
            </w:r>
          </w:p>
        </w:tc>
      </w:tr>
      <w:tr w:rsidR="009C1822" w:rsidRPr="00F506D4" w:rsidTr="00A45EA8">
        <w:tc>
          <w:tcPr>
            <w:tcW w:w="675" w:type="dxa"/>
            <w:vAlign w:val="center"/>
          </w:tcPr>
          <w:p w:rsidR="009C1822" w:rsidRPr="00F506D4" w:rsidRDefault="00BC0952" w:rsidP="00A45EA8">
            <w:pPr>
              <w:jc w:val="center"/>
            </w:pPr>
            <w:r w:rsidRPr="00F506D4">
              <w:t>5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Боженина Р.М.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Четверг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14</w:t>
            </w:r>
            <w:r w:rsidRPr="00F506D4">
              <w:rPr>
                <w:vertAlign w:val="superscript"/>
              </w:rPr>
              <w:t>45</w:t>
            </w:r>
            <w:r w:rsidRPr="00F506D4">
              <w:t xml:space="preserve"> – 15</w:t>
            </w:r>
            <w:r w:rsidRPr="00F506D4">
              <w:rPr>
                <w:vertAlign w:val="superscript"/>
              </w:rPr>
              <w:t>25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8, 8А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7 человек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>«Следопыт»</w:t>
            </w:r>
          </w:p>
        </w:tc>
      </w:tr>
      <w:tr w:rsidR="009C1822" w:rsidRPr="00F506D4" w:rsidTr="00A45EA8">
        <w:trPr>
          <w:trHeight w:val="838"/>
        </w:trPr>
        <w:tc>
          <w:tcPr>
            <w:tcW w:w="675" w:type="dxa"/>
            <w:vAlign w:val="center"/>
          </w:tcPr>
          <w:p w:rsidR="009C1822" w:rsidRPr="00F506D4" w:rsidRDefault="00BC0952" w:rsidP="00A45EA8">
            <w:pPr>
              <w:jc w:val="center"/>
            </w:pPr>
            <w:r w:rsidRPr="00F506D4">
              <w:t>6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Саенко Ю.С.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Вторник</w:t>
            </w:r>
          </w:p>
          <w:p w:rsidR="009C1822" w:rsidRPr="00F506D4" w:rsidRDefault="009C1822" w:rsidP="00A45EA8">
            <w:pPr>
              <w:jc w:val="center"/>
              <w:rPr>
                <w:vertAlign w:val="superscript"/>
              </w:rPr>
            </w:pPr>
            <w:r w:rsidRPr="00F506D4">
              <w:t>14</w:t>
            </w:r>
            <w:r w:rsidRPr="00F506D4">
              <w:rPr>
                <w:vertAlign w:val="superscript"/>
              </w:rPr>
              <w:t>45</w:t>
            </w:r>
            <w:r w:rsidRPr="00F506D4">
              <w:t xml:space="preserve"> – 15</w:t>
            </w:r>
            <w:r w:rsidRPr="00F506D4">
              <w:rPr>
                <w:vertAlign w:val="superscript"/>
              </w:rPr>
              <w:t>25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8, 8А классы</w:t>
            </w: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7 человек</w:t>
            </w:r>
          </w:p>
        </w:tc>
      </w:tr>
      <w:tr w:rsidR="009C1822" w:rsidRPr="00F506D4" w:rsidTr="00A45EA8">
        <w:tc>
          <w:tcPr>
            <w:tcW w:w="9571" w:type="dxa"/>
            <w:gridSpan w:val="4"/>
            <w:vAlign w:val="center"/>
          </w:tcPr>
          <w:p w:rsidR="009C1822" w:rsidRPr="00F506D4" w:rsidRDefault="009C1822" w:rsidP="00A45EA8">
            <w:pPr>
              <w:jc w:val="center"/>
              <w:rPr>
                <w:b/>
                <w:i/>
              </w:rPr>
            </w:pPr>
            <w:r w:rsidRPr="00F506D4">
              <w:rPr>
                <w:b/>
                <w:i/>
              </w:rPr>
              <w:t xml:space="preserve">«Разговоры о </w:t>
            </w:r>
            <w:proofErr w:type="gramStart"/>
            <w:r w:rsidRPr="00F506D4">
              <w:rPr>
                <w:b/>
                <w:i/>
              </w:rPr>
              <w:t>важном</w:t>
            </w:r>
            <w:proofErr w:type="gramEnd"/>
            <w:r w:rsidRPr="00F506D4">
              <w:rPr>
                <w:b/>
                <w:i/>
              </w:rPr>
              <w:t>»</w:t>
            </w:r>
          </w:p>
        </w:tc>
      </w:tr>
      <w:tr w:rsidR="009C1822" w:rsidRPr="00F506D4" w:rsidTr="00A45EA8">
        <w:tc>
          <w:tcPr>
            <w:tcW w:w="675" w:type="dxa"/>
            <w:vAlign w:val="center"/>
          </w:tcPr>
          <w:p w:rsidR="009C1822" w:rsidRPr="00F506D4" w:rsidRDefault="00BC0952" w:rsidP="00A45EA8">
            <w:pPr>
              <w:jc w:val="center"/>
            </w:pPr>
            <w:r w:rsidRPr="00F506D4">
              <w:t>7</w:t>
            </w:r>
          </w:p>
        </w:tc>
        <w:tc>
          <w:tcPr>
            <w:tcW w:w="2807" w:type="dxa"/>
            <w:vAlign w:val="center"/>
          </w:tcPr>
          <w:p w:rsidR="009C1822" w:rsidRPr="00F506D4" w:rsidRDefault="009C1822" w:rsidP="00A45EA8">
            <w:pPr>
              <w:jc w:val="center"/>
            </w:pPr>
            <w:proofErr w:type="spellStart"/>
            <w:r w:rsidRPr="00F506D4">
              <w:t>Кл</w:t>
            </w:r>
            <w:proofErr w:type="gramStart"/>
            <w:r w:rsidRPr="00F506D4">
              <w:t>.р</w:t>
            </w:r>
            <w:proofErr w:type="gramEnd"/>
            <w:r w:rsidRPr="00F506D4">
              <w:t>ук-ли</w:t>
            </w:r>
            <w:proofErr w:type="spellEnd"/>
          </w:p>
          <w:p w:rsidR="009C1822" w:rsidRPr="00F506D4" w:rsidRDefault="009C1822" w:rsidP="00A45EA8">
            <w:pPr>
              <w:jc w:val="center"/>
            </w:pPr>
            <w:r w:rsidRPr="00F506D4">
              <w:t>Боженина Р.М.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Понедельник</w:t>
            </w:r>
          </w:p>
          <w:p w:rsidR="009C1822" w:rsidRPr="00F506D4" w:rsidRDefault="009C1822" w:rsidP="00A45EA8">
            <w:pPr>
              <w:jc w:val="center"/>
              <w:rPr>
                <w:vertAlign w:val="superscript"/>
              </w:rPr>
            </w:pPr>
            <w:r w:rsidRPr="00F506D4">
              <w:t>08</w:t>
            </w:r>
            <w:r w:rsidRPr="00F506D4">
              <w:rPr>
                <w:vertAlign w:val="superscript"/>
              </w:rPr>
              <w:t>30</w:t>
            </w:r>
            <w:r w:rsidRPr="00F506D4">
              <w:t xml:space="preserve"> - 09</w:t>
            </w:r>
            <w:r w:rsidRPr="00F506D4">
              <w:rPr>
                <w:vertAlign w:val="superscript"/>
              </w:rPr>
              <w:t>10</w:t>
            </w:r>
          </w:p>
        </w:tc>
        <w:tc>
          <w:tcPr>
            <w:tcW w:w="4385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1 – 4, 6 - 9 классы</w:t>
            </w:r>
          </w:p>
          <w:p w:rsidR="009C1822" w:rsidRPr="00F506D4" w:rsidRDefault="009C1822" w:rsidP="00A45EA8">
            <w:pPr>
              <w:jc w:val="center"/>
            </w:pPr>
            <w:r w:rsidRPr="00F506D4">
              <w:t>5 класс</w:t>
            </w:r>
          </w:p>
          <w:p w:rsidR="009C1822" w:rsidRPr="00F506D4" w:rsidRDefault="009C1822" w:rsidP="00A45EA8">
            <w:pPr>
              <w:jc w:val="center"/>
            </w:pPr>
          </w:p>
          <w:p w:rsidR="009C1822" w:rsidRPr="00F506D4" w:rsidRDefault="009C1822" w:rsidP="00A45EA8">
            <w:pPr>
              <w:jc w:val="center"/>
            </w:pPr>
          </w:p>
        </w:tc>
        <w:tc>
          <w:tcPr>
            <w:tcW w:w="1704" w:type="dxa"/>
            <w:vAlign w:val="center"/>
          </w:tcPr>
          <w:p w:rsidR="009C1822" w:rsidRPr="00F506D4" w:rsidRDefault="009C1822" w:rsidP="00A45EA8">
            <w:pPr>
              <w:jc w:val="center"/>
            </w:pPr>
            <w:r w:rsidRPr="00F506D4">
              <w:t>32 человека</w:t>
            </w:r>
          </w:p>
        </w:tc>
      </w:tr>
    </w:tbl>
    <w:p w:rsidR="00BF34CA" w:rsidRPr="00F506D4" w:rsidRDefault="00BF34CA" w:rsidP="00BF34CA"/>
    <w:p w:rsidR="002D0BC9" w:rsidRPr="00F506D4" w:rsidRDefault="002D0BC9" w:rsidP="002D0BC9">
      <w:pPr>
        <w:rPr>
          <w:i/>
        </w:rPr>
      </w:pPr>
    </w:p>
    <w:sectPr w:rsidR="002D0BC9" w:rsidRPr="00F506D4" w:rsidSect="00B9142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F1E35"/>
    <w:multiLevelType w:val="multilevel"/>
    <w:tmpl w:val="4802F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285227"/>
    <w:multiLevelType w:val="multilevel"/>
    <w:tmpl w:val="E28C8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425372"/>
    <w:rsid w:val="00024515"/>
    <w:rsid w:val="000B460B"/>
    <w:rsid w:val="000E45D1"/>
    <w:rsid w:val="00121C78"/>
    <w:rsid w:val="0017015E"/>
    <w:rsid w:val="00170B2F"/>
    <w:rsid w:val="001966C7"/>
    <w:rsid w:val="001B52CB"/>
    <w:rsid w:val="001B7239"/>
    <w:rsid w:val="001F041C"/>
    <w:rsid w:val="001F6E6B"/>
    <w:rsid w:val="00233465"/>
    <w:rsid w:val="00251B10"/>
    <w:rsid w:val="00256B34"/>
    <w:rsid w:val="00266008"/>
    <w:rsid w:val="002845C5"/>
    <w:rsid w:val="002A76F0"/>
    <w:rsid w:val="002D0BC9"/>
    <w:rsid w:val="00335DCB"/>
    <w:rsid w:val="00343FAE"/>
    <w:rsid w:val="00344042"/>
    <w:rsid w:val="0034686D"/>
    <w:rsid w:val="00355072"/>
    <w:rsid w:val="003920C2"/>
    <w:rsid w:val="003A24B0"/>
    <w:rsid w:val="003F1D26"/>
    <w:rsid w:val="004029A9"/>
    <w:rsid w:val="004200EF"/>
    <w:rsid w:val="00425372"/>
    <w:rsid w:val="0048159C"/>
    <w:rsid w:val="004871F9"/>
    <w:rsid w:val="00491356"/>
    <w:rsid w:val="004C636A"/>
    <w:rsid w:val="004D6B13"/>
    <w:rsid w:val="00531D1B"/>
    <w:rsid w:val="00555DE3"/>
    <w:rsid w:val="00584974"/>
    <w:rsid w:val="005B659C"/>
    <w:rsid w:val="005E1011"/>
    <w:rsid w:val="005F73DB"/>
    <w:rsid w:val="006063B1"/>
    <w:rsid w:val="00610221"/>
    <w:rsid w:val="00644764"/>
    <w:rsid w:val="00653864"/>
    <w:rsid w:val="006907E1"/>
    <w:rsid w:val="006C6BE1"/>
    <w:rsid w:val="006D1EC2"/>
    <w:rsid w:val="00700F7E"/>
    <w:rsid w:val="007205EA"/>
    <w:rsid w:val="0072264A"/>
    <w:rsid w:val="00735559"/>
    <w:rsid w:val="00741508"/>
    <w:rsid w:val="00743D20"/>
    <w:rsid w:val="00745A26"/>
    <w:rsid w:val="00750F80"/>
    <w:rsid w:val="007627E9"/>
    <w:rsid w:val="007E2D4B"/>
    <w:rsid w:val="008001E2"/>
    <w:rsid w:val="0080473D"/>
    <w:rsid w:val="00837320"/>
    <w:rsid w:val="00874CFD"/>
    <w:rsid w:val="008A18BE"/>
    <w:rsid w:val="008D4272"/>
    <w:rsid w:val="008D678B"/>
    <w:rsid w:val="009C1822"/>
    <w:rsid w:val="00A02E78"/>
    <w:rsid w:val="00A326E5"/>
    <w:rsid w:val="00A45EA8"/>
    <w:rsid w:val="00A7292C"/>
    <w:rsid w:val="00A76B7A"/>
    <w:rsid w:val="00A965F4"/>
    <w:rsid w:val="00AC17D6"/>
    <w:rsid w:val="00AE73A0"/>
    <w:rsid w:val="00B82474"/>
    <w:rsid w:val="00B901E2"/>
    <w:rsid w:val="00B91421"/>
    <w:rsid w:val="00B969D0"/>
    <w:rsid w:val="00BA10DE"/>
    <w:rsid w:val="00BB6080"/>
    <w:rsid w:val="00BB6B5B"/>
    <w:rsid w:val="00BC0952"/>
    <w:rsid w:val="00BE2771"/>
    <w:rsid w:val="00BF34CA"/>
    <w:rsid w:val="00BF4126"/>
    <w:rsid w:val="00C02D12"/>
    <w:rsid w:val="00C53EA2"/>
    <w:rsid w:val="00C820D9"/>
    <w:rsid w:val="00C95C8D"/>
    <w:rsid w:val="00CA3ECF"/>
    <w:rsid w:val="00CA4DB4"/>
    <w:rsid w:val="00CE2650"/>
    <w:rsid w:val="00D1734E"/>
    <w:rsid w:val="00D3789A"/>
    <w:rsid w:val="00D552AD"/>
    <w:rsid w:val="00D9711E"/>
    <w:rsid w:val="00DB0C71"/>
    <w:rsid w:val="00DD67EF"/>
    <w:rsid w:val="00DE3D75"/>
    <w:rsid w:val="00E12F05"/>
    <w:rsid w:val="00E71090"/>
    <w:rsid w:val="00EF6C13"/>
    <w:rsid w:val="00F10C98"/>
    <w:rsid w:val="00F1620B"/>
    <w:rsid w:val="00F22FBE"/>
    <w:rsid w:val="00F418F9"/>
    <w:rsid w:val="00F506D4"/>
    <w:rsid w:val="00F533E6"/>
    <w:rsid w:val="00FE7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37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63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2D0BC9"/>
    <w:rPr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rsid w:val="002D0BC9"/>
    <w:rPr>
      <w:sz w:val="22"/>
      <w:szCs w:val="22"/>
      <w:lang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335DCB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35DCB"/>
    <w:rPr>
      <w:rFonts w:ascii="Segoe UI" w:eastAsia="Times New Roman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E71090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BF34C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chool-kan70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C3AFF-392A-403A-B6D5-9404F6D93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2010</CharactersWithSpaces>
  <SharedDoc>false</SharedDoc>
  <HLinks>
    <vt:vector size="6" baseType="variant">
      <vt:variant>
        <vt:i4>5374005</vt:i4>
      </vt:variant>
      <vt:variant>
        <vt:i4>0</vt:i4>
      </vt:variant>
      <vt:variant>
        <vt:i4>0</vt:i4>
      </vt:variant>
      <vt:variant>
        <vt:i4>5</vt:i4>
      </vt:variant>
      <vt:variant>
        <vt:lpwstr>mailto:school-kan70@mail.ru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Win7PRO</cp:lastModifiedBy>
  <cp:revision>14</cp:revision>
  <cp:lastPrinted>2020-09-18T03:50:00Z</cp:lastPrinted>
  <dcterms:created xsi:type="dcterms:W3CDTF">2023-11-01T08:39:00Z</dcterms:created>
  <dcterms:modified xsi:type="dcterms:W3CDTF">2023-11-01T12:20:00Z</dcterms:modified>
</cp:coreProperties>
</file>