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B4" w:rsidRPr="002E5EB4" w:rsidRDefault="002E5EB4">
      <w:pPr>
        <w:rPr>
          <w:u w:val="single"/>
        </w:rPr>
      </w:pPr>
      <w:r w:rsidRPr="002E5EB4">
        <w:rPr>
          <w:u w:val="single"/>
        </w:rPr>
        <w:t>15 ноября.  Контрольный диктант (чередующиеся гласные в корнях)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На небе разгорается заря. Я пробираюсь узкой дорожкой через густую рожь. Тяжёлые колосья касаются лица и будто собираются удержать меня. Из придорожных зарослей выпорхнула перепёлка и скрылась во ржи.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Поднимается солнце, и его лучи освещают далёкие поля, прибрежные кусты возле речки. Анна ярко блестит на солнце.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Вот и лес. Я предполагал собрать здесь много ягод и отыскать грибы. Мои предположения оправдались. Ягоды буквально устилали лесные поляны. Стоило присесть - видишь, как прячутся в траве головки спелой земляники, подберёзовики.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Долго бродил по лесу. С трудом дотащил я до дома полную корзину сладких ягод. За день моё лицо и руки загорели. После такой прогулки хорошо выкупаться и прилечь отдохнуть на свежем сене.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(109 слов) (По Д. Зуеву)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Грамматические задания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Выписать слова с чередующимися гласными в корне и объяснить их написание - 1-й вариант</w:t>
      </w:r>
      <w:proofErr w:type="gramStart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 В</w:t>
      </w:r>
      <w:proofErr w:type="gramEnd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ыписать слова с проверяемыми безударными гласными и подобрать к ним проверочные слова - 2-й вариант.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Синтаксический разбор предложения: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Из придорожных зарослей выпорхнула перепёлка и скрылась во ржи. - 1-й вариант.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С трудом дотащил я до дома полную корзину сладких ягод. - 2-й вариант</w:t>
      </w:r>
    </w:p>
    <w:p w:rsidR="002E5EB4" w:rsidRPr="002E5EB4" w:rsidRDefault="002E5EB4" w:rsidP="002E5EB4">
      <w:pPr>
        <w:rPr>
          <w:u w:val="single"/>
        </w:rPr>
      </w:pPr>
      <w:r w:rsidRPr="002E5EB4">
        <w:rPr>
          <w:u w:val="single"/>
        </w:rPr>
        <w:t xml:space="preserve">25 ноября. Контрольный диктант </w:t>
      </w:r>
      <w:r w:rsidRPr="002E5EB4">
        <w:rPr>
          <w:rFonts w:eastAsia="Times New Roman" w:cstheme="minorHAnsi"/>
          <w:bCs/>
          <w:color w:val="000000"/>
          <w:u w:val="single"/>
          <w:lang w:eastAsia="ru-RU"/>
        </w:rPr>
        <w:t>"</w:t>
      </w:r>
      <w:proofErr w:type="spellStart"/>
      <w:r w:rsidRPr="002E5EB4">
        <w:rPr>
          <w:rFonts w:eastAsia="Times New Roman" w:cstheme="minorHAnsi"/>
          <w:bCs/>
          <w:color w:val="000000"/>
          <w:u w:val="single"/>
          <w:lang w:eastAsia="ru-RU"/>
        </w:rPr>
        <w:t>Морфемика</w:t>
      </w:r>
      <w:proofErr w:type="spellEnd"/>
      <w:r w:rsidRPr="002E5EB4">
        <w:rPr>
          <w:rFonts w:eastAsia="Times New Roman" w:cstheme="minorHAnsi"/>
          <w:bCs/>
          <w:color w:val="000000"/>
          <w:u w:val="single"/>
          <w:lang w:eastAsia="ru-RU"/>
        </w:rPr>
        <w:t>. Словообразование</w:t>
      </w:r>
      <w:r w:rsidRPr="002E5EB4">
        <w:rPr>
          <w:rFonts w:eastAsia="Times New Roman" w:cstheme="minorHAnsi"/>
          <w:bCs/>
          <w:color w:val="000000"/>
          <w:u w:val="single"/>
          <w:lang w:eastAsia="ru-RU"/>
        </w:rPr>
        <w:t>"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В зрелом возрасте много раз наблюдал я восход солнца. Я встречал его в лесу, когда перед рассветом проходит над макушками ветер, когда четко обозначаются на фоне неба черные вершины деревьев. На траве лежит роса. Множеством блесток сверкает растянутая в лесу паутина. Пахнет смолою росистым утром. Сквозь лесную чащобу стараешься проложить тропинку к реке.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   Видел я восход солнца над родными полями, над густыми зарослями кустов возле речки. В прозрачном зеркале воды отражаются побледневшие звезды, тонкий серп месяца. Под пение бесчисленных птиц и шепот камышей поднимается солнце. Прохладная роса на лугах сияет алмазной россыпью. Располагаешься на </w:t>
      </w:r>
      <w:proofErr w:type="gramStart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берегу</w:t>
      </w:r>
      <w:proofErr w:type="gramEnd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ждешь рождения нового дня.</w:t>
      </w:r>
      <w:r w:rsidRPr="002E5E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(100 слов)</w:t>
      </w:r>
      <w:r w:rsidRPr="002E5E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(По И. Соколову-Микитову.)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Задания.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1) Озаглавьте текст.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Выполните морфемный и словообразовательный анализ слов: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 вариант – росистый, прохладная;</w:t>
      </w:r>
      <w:r w:rsidRPr="002E5E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 вариант – алмазная, бесчисленный.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Выпишите слова с орфограммой "Безударная гласная, проверяемая ударением".</w:t>
      </w:r>
      <w:proofErr w:type="gramEnd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Обозначьте орфограмму. Подберите проверочное слово.</w:t>
      </w:r>
    </w:p>
    <w:p w:rsidR="002E5EB4" w:rsidRPr="002E5EB4" w:rsidRDefault="002E5EB4">
      <w:pPr>
        <w:rPr>
          <w:u w:val="single"/>
        </w:rPr>
      </w:pPr>
      <w:r w:rsidRPr="002E5EB4">
        <w:rPr>
          <w:u w:val="single"/>
        </w:rPr>
        <w:t>9 декабря. Сочинение «Человек природе друг?»</w:t>
      </w:r>
    </w:p>
    <w:p w:rsidR="002E5EB4" w:rsidRPr="002E5EB4" w:rsidRDefault="002E5EB4">
      <w:pPr>
        <w:rPr>
          <w:u w:val="single"/>
        </w:rPr>
      </w:pPr>
      <w:r w:rsidRPr="002E5EB4">
        <w:rPr>
          <w:u w:val="single"/>
        </w:rPr>
        <w:t>24 декабря. Контрольный диктант «Морфология.  Имя существительное»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              Русская зима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Хороши снежные зимы в России! Непогоду сменяют ясные дни. Блестят на солнце глубокие сугробы, скрылись подо льдом большие реки и маленькие речонки.    Припорошила зима землю снежной шубкой. Отдыхает земля, набирает силу.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шустрый бельчонок.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   Вот прилетела большая сова и подала голос. Ей отозвались другие совы. Пискнула тихонько лесная мышь, пробежала по снегу и скрылась под пнем в сугробе.</w:t>
      </w:r>
      <w:r w:rsidRPr="002E5EB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(112 слов)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(По И. Соколову-Микитову.)</w:t>
      </w:r>
    </w:p>
    <w:p w:rsidR="002E5EB4" w:rsidRPr="002E5EB4" w:rsidRDefault="002E5EB4" w:rsidP="002E5EB4">
      <w:pPr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Задания.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1) Произведите морфологический анализ слов: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 вариант – непогоду, на сучок;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 вариант – жизнью, на ветках.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Произведите морфемный анализ слов: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 вариант – речонка;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 вариант – бельчонок.</w:t>
      </w:r>
      <w:r w:rsidRPr="002E5EB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 Произведите синтаксический разбор 3 (1 вариант) и 5 (2 вариант) предложений.</w:t>
      </w:r>
      <w:proofErr w:type="gramEnd"/>
    </w:p>
    <w:p w:rsidR="002E5EB4" w:rsidRDefault="002E5EB4">
      <w:bookmarkStart w:id="0" w:name="_GoBack"/>
      <w:bookmarkEnd w:id="0"/>
    </w:p>
    <w:sectPr w:rsidR="002E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5E"/>
    <w:rsid w:val="002E5EB4"/>
    <w:rsid w:val="00817562"/>
    <w:rsid w:val="00A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2021-11-08T14:15:00Z</dcterms:created>
  <dcterms:modified xsi:type="dcterms:W3CDTF">2021-11-08T14:23:00Z</dcterms:modified>
</cp:coreProperties>
</file>