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9A" w:rsidRDefault="00A04ADF">
      <w:pPr>
        <w:rPr>
          <w:noProof/>
        </w:rPr>
      </w:pPr>
      <w:r>
        <w:rPr>
          <w:noProof/>
        </w:rPr>
        <w:t>Демоверсия контрольной работы по алгебре по теме «Введение в алгебру»</w:t>
      </w:r>
    </w:p>
    <w:p w:rsidR="00A04ADF" w:rsidRDefault="00A04ADF">
      <w:pPr>
        <w:rPr>
          <w:noProof/>
        </w:rPr>
      </w:pPr>
    </w:p>
    <w:p w:rsidR="00A04ADF" w:rsidRDefault="00A04ADF" w:rsidP="00A04ADF">
      <w:pPr>
        <w:jc w:val="center"/>
      </w:pPr>
      <w:r w:rsidRPr="00A04ADF">
        <w:rPr>
          <w:noProof/>
        </w:rPr>
        <w:drawing>
          <wp:inline distT="0" distB="0" distL="0" distR="0">
            <wp:extent cx="5464167" cy="6086475"/>
            <wp:effectExtent l="19050" t="0" r="3183" b="0"/>
            <wp:docPr id="2" name="Рисунок 1" descr="C:\Users\Win7PRO\Desktop\a15-751x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PRO\Desktop\a15-751x8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67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ADF" w:rsidSect="00A04ADF">
      <w:pgSz w:w="11906" w:h="16838"/>
      <w:pgMar w:top="567" w:right="73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A04ADF"/>
    <w:rsid w:val="000B4155"/>
    <w:rsid w:val="001241B0"/>
    <w:rsid w:val="00316BE0"/>
    <w:rsid w:val="00323926"/>
    <w:rsid w:val="00324EEE"/>
    <w:rsid w:val="0039684F"/>
    <w:rsid w:val="005C1DBA"/>
    <w:rsid w:val="005C429A"/>
    <w:rsid w:val="005E1EF8"/>
    <w:rsid w:val="0060084C"/>
    <w:rsid w:val="00685E12"/>
    <w:rsid w:val="0073053B"/>
    <w:rsid w:val="00796B74"/>
    <w:rsid w:val="008A6BA6"/>
    <w:rsid w:val="008D0263"/>
    <w:rsid w:val="0092462F"/>
    <w:rsid w:val="009C0B7E"/>
    <w:rsid w:val="00A04ADF"/>
    <w:rsid w:val="00A17763"/>
    <w:rsid w:val="00BA2DB9"/>
    <w:rsid w:val="00C2100C"/>
    <w:rsid w:val="00C245E3"/>
    <w:rsid w:val="00C564DF"/>
    <w:rsid w:val="00D30310"/>
    <w:rsid w:val="00EA1C2B"/>
    <w:rsid w:val="00F5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  <w:rPr>
      <w:rFonts w:ascii="Arial" w:hAnsi="Arial"/>
      <w:b/>
    </w:rPr>
  </w:style>
  <w:style w:type="paragraph" w:styleId="1">
    <w:name w:val="heading 1"/>
    <w:basedOn w:val="a"/>
    <w:link w:val="10"/>
    <w:qFormat/>
    <w:rsid w:val="00BA2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A2DB9"/>
    <w:pPr>
      <w:spacing w:before="240" w:after="60"/>
      <w:outlineLvl w:val="0"/>
    </w:pPr>
    <w:rPr>
      <w:rFonts w:asciiTheme="majorHAnsi" w:eastAsiaTheme="majorEastAsia" w:hAnsiTheme="majorHAnsi" w:cstheme="majorBidi"/>
      <w:cap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A2DB9"/>
    <w:rPr>
      <w:rFonts w:asciiTheme="majorHAnsi" w:eastAsiaTheme="majorEastAsia" w:hAnsiTheme="majorHAnsi" w:cstheme="majorBidi"/>
      <w:b/>
      <w:bCs/>
      <w:caps/>
      <w:color w:val="000000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BA2DB9"/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</w:rPr>
  </w:style>
  <w:style w:type="character" w:styleId="a5">
    <w:name w:val="Strong"/>
    <w:basedOn w:val="a0"/>
    <w:qFormat/>
    <w:rsid w:val="00BA2DB9"/>
    <w:rPr>
      <w:b/>
      <w:bCs/>
    </w:rPr>
  </w:style>
  <w:style w:type="character" w:styleId="a6">
    <w:name w:val="Emphasis"/>
    <w:basedOn w:val="a0"/>
    <w:qFormat/>
    <w:rsid w:val="00BA2DB9"/>
    <w:rPr>
      <w:i/>
      <w:iCs/>
    </w:rPr>
  </w:style>
  <w:style w:type="paragraph" w:customStyle="1" w:styleId="11">
    <w:name w:val="Стиль1"/>
    <w:basedOn w:val="a"/>
    <w:autoRedefine/>
    <w:qFormat/>
    <w:rsid w:val="00C564DF"/>
    <w:rPr>
      <w:rFonts w:ascii="Times New Roman" w:eastAsiaTheme="minorEastAsia" w:hAnsi="Times New Roman"/>
      <w:b w:val="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04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D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2</cp:revision>
  <dcterms:created xsi:type="dcterms:W3CDTF">2021-11-08T17:38:00Z</dcterms:created>
  <dcterms:modified xsi:type="dcterms:W3CDTF">2021-11-08T17:40:00Z</dcterms:modified>
</cp:coreProperties>
</file>